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7D306BCB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3B7A53" w:rsidRPr="003B7A53">
        <w:rPr>
          <w:rFonts w:ascii="Times New Roman" w:eastAsia="Times New Roman" w:hAnsi="Times New Roman"/>
          <w:sz w:val="24"/>
          <w:szCs w:val="24"/>
          <w:lang w:eastAsia="hr-HR"/>
        </w:rPr>
        <w:t>Saniranje ograde na sjevernoj terasi Doma kulture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3B7A53">
        <w:rPr>
          <w:rFonts w:ascii="Times New Roman" w:eastAsia="Times New Roman" w:hAnsi="Times New Roman"/>
          <w:bCs/>
          <w:lang w:eastAsia="hr-HR"/>
        </w:rPr>
        <w:t>44/25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AA0F" w14:textId="77777777" w:rsidR="00530D15" w:rsidRDefault="00530D15" w:rsidP="005D2BBB">
      <w:pPr>
        <w:spacing w:after="0" w:line="240" w:lineRule="auto"/>
      </w:pPr>
      <w:r>
        <w:separator/>
      </w:r>
    </w:p>
  </w:endnote>
  <w:endnote w:type="continuationSeparator" w:id="0">
    <w:p w14:paraId="2DDF8C23" w14:textId="77777777" w:rsidR="00530D15" w:rsidRDefault="00530D15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0EBD" w14:textId="77777777" w:rsidR="00530D15" w:rsidRDefault="00530D15" w:rsidP="005D2BBB">
      <w:pPr>
        <w:spacing w:after="0" w:line="240" w:lineRule="auto"/>
      </w:pPr>
      <w:r>
        <w:separator/>
      </w:r>
    </w:p>
  </w:footnote>
  <w:footnote w:type="continuationSeparator" w:id="0">
    <w:p w14:paraId="448061BF" w14:textId="77777777" w:rsidR="00530D15" w:rsidRDefault="00530D15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D7E57"/>
    <w:rsid w:val="003B7A53"/>
    <w:rsid w:val="00404690"/>
    <w:rsid w:val="00530D15"/>
    <w:rsid w:val="00571B44"/>
    <w:rsid w:val="0059054D"/>
    <w:rsid w:val="005D2BBB"/>
    <w:rsid w:val="006579E7"/>
    <w:rsid w:val="006C0E44"/>
    <w:rsid w:val="006D6BAE"/>
    <w:rsid w:val="00773A52"/>
    <w:rsid w:val="0078278E"/>
    <w:rsid w:val="0079344F"/>
    <w:rsid w:val="00797746"/>
    <w:rsid w:val="007A6708"/>
    <w:rsid w:val="007B0BF7"/>
    <w:rsid w:val="00840BBC"/>
    <w:rsid w:val="009D228B"/>
    <w:rsid w:val="00AB7062"/>
    <w:rsid w:val="00B1674B"/>
    <w:rsid w:val="00B3490A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11</cp:revision>
  <dcterms:created xsi:type="dcterms:W3CDTF">2022-03-11T12:02:00Z</dcterms:created>
  <dcterms:modified xsi:type="dcterms:W3CDTF">2025-04-08T11:44:00Z</dcterms:modified>
</cp:coreProperties>
</file>